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2020年厦门市海沧区海沧街道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海沧社区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特色小吃项目制培训班合格人员补贴名单（第一期）</w:t>
      </w:r>
    </w:p>
    <w:tbl>
      <w:tblPr>
        <w:tblStyle w:val="2"/>
        <w:tblW w:w="144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065"/>
        <w:gridCol w:w="2355"/>
        <w:gridCol w:w="2010"/>
        <w:gridCol w:w="990"/>
        <w:gridCol w:w="1305"/>
        <w:gridCol w:w="1470"/>
        <w:gridCol w:w="4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证书类型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培训工种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补贴金额(元)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林惠玲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HCQP20201100171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结业证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特色小吃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新大街2组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颜少娟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HCQP20201100172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结业证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特色小吃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海沧洪厝67号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林妙娟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HCQP20201100173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结业证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特色小吃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囷瑶村石岑社50号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邵海英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HCQP20201100174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结业证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特色小吃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洪厝70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林欣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HCQP20201100175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结业证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特色小吃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囷瑶村毛穴广社46号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苏亚娜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HCQP20201100176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结业证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特色小吃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囷瑶村270号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白梅桂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HCQP20201100177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结业证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特色小吃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大街27号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张灿连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HCQP20201100178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结业证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特色小吃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大路头170号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林惠琴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HCQP20201100179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结业证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特色小吃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囷瑶村毛穴广75号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刘杏柳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HCQP20201100180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结业证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特色小吃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囷瑶村西宁坑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林艺莲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HCQP20201100181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结业证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特色小吃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囷瑶村毛穴广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谢淑娟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HCQP20201100182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结业证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特色小吃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锦里村东片142号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颜志云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HCQP20201100183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结业证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特色小吃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囷瑶村31号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李少蓉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HCQP20201100184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结业证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特色小吃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大街2组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简艺璇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HCQP20201100185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结业证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特色小吃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大街25号（3组）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林惠丽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HCQP20201100186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结业证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特色小吃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囷瑶村山仰165号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补贴总人数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16人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补贴总金额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16000元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壹万陆仟元整</w:t>
            </w:r>
          </w:p>
        </w:tc>
      </w:tr>
    </w:tbl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10"/>
          <w:szCs w:val="10"/>
          <w:u w:val="none"/>
          <w:lang w:val="en-US" w:eastAsia="zh-CN" w:bidi="ar"/>
        </w:rPr>
      </w:pPr>
    </w:p>
    <w:p/>
    <w:sectPr>
      <w:pgSz w:w="16838" w:h="11906" w:orient="landscape"/>
      <w:pgMar w:top="952" w:right="1327" w:bottom="952" w:left="1327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225F9"/>
    <w:rsid w:val="00270D97"/>
    <w:rsid w:val="034E595D"/>
    <w:rsid w:val="04685B92"/>
    <w:rsid w:val="072F4C85"/>
    <w:rsid w:val="078E7270"/>
    <w:rsid w:val="08D03823"/>
    <w:rsid w:val="092B5074"/>
    <w:rsid w:val="0A57086F"/>
    <w:rsid w:val="0BD25E96"/>
    <w:rsid w:val="0C995A84"/>
    <w:rsid w:val="0CE80B46"/>
    <w:rsid w:val="0FCF5AA5"/>
    <w:rsid w:val="112B4F6E"/>
    <w:rsid w:val="112C2F2A"/>
    <w:rsid w:val="113A7A6F"/>
    <w:rsid w:val="13822222"/>
    <w:rsid w:val="13D03EA3"/>
    <w:rsid w:val="142777F2"/>
    <w:rsid w:val="15120C4E"/>
    <w:rsid w:val="161660D3"/>
    <w:rsid w:val="1789772D"/>
    <w:rsid w:val="1A59693F"/>
    <w:rsid w:val="1A817987"/>
    <w:rsid w:val="1B394F0F"/>
    <w:rsid w:val="1B536FC9"/>
    <w:rsid w:val="1F532F33"/>
    <w:rsid w:val="1F6709FD"/>
    <w:rsid w:val="1F7E10C9"/>
    <w:rsid w:val="1FA7225A"/>
    <w:rsid w:val="1FC4614A"/>
    <w:rsid w:val="1FF46551"/>
    <w:rsid w:val="201B1F1B"/>
    <w:rsid w:val="209D085F"/>
    <w:rsid w:val="22894F60"/>
    <w:rsid w:val="239E349F"/>
    <w:rsid w:val="23F1395D"/>
    <w:rsid w:val="240F4D53"/>
    <w:rsid w:val="268134CA"/>
    <w:rsid w:val="275F1D91"/>
    <w:rsid w:val="2C8B3195"/>
    <w:rsid w:val="2CD661A7"/>
    <w:rsid w:val="2E024B28"/>
    <w:rsid w:val="2EB26DA3"/>
    <w:rsid w:val="2F9F56ED"/>
    <w:rsid w:val="335D09CA"/>
    <w:rsid w:val="3441549F"/>
    <w:rsid w:val="347225F9"/>
    <w:rsid w:val="3477377C"/>
    <w:rsid w:val="36192F27"/>
    <w:rsid w:val="364D64F2"/>
    <w:rsid w:val="36B35C7D"/>
    <w:rsid w:val="37795EFC"/>
    <w:rsid w:val="378C4F74"/>
    <w:rsid w:val="3C7567F0"/>
    <w:rsid w:val="3D470B92"/>
    <w:rsid w:val="3EF512C3"/>
    <w:rsid w:val="3F74741B"/>
    <w:rsid w:val="408C4626"/>
    <w:rsid w:val="409B35A0"/>
    <w:rsid w:val="410B236E"/>
    <w:rsid w:val="41423196"/>
    <w:rsid w:val="417F1951"/>
    <w:rsid w:val="41D174EF"/>
    <w:rsid w:val="448876EC"/>
    <w:rsid w:val="45DB54A8"/>
    <w:rsid w:val="48CC3C58"/>
    <w:rsid w:val="49452410"/>
    <w:rsid w:val="4A753008"/>
    <w:rsid w:val="4C170DF7"/>
    <w:rsid w:val="4D2327E4"/>
    <w:rsid w:val="4D72122B"/>
    <w:rsid w:val="4DCE33BB"/>
    <w:rsid w:val="4E53153C"/>
    <w:rsid w:val="4ED44802"/>
    <w:rsid w:val="4F601560"/>
    <w:rsid w:val="4FA57194"/>
    <w:rsid w:val="4FCE62B2"/>
    <w:rsid w:val="50E7540B"/>
    <w:rsid w:val="511A7ED9"/>
    <w:rsid w:val="520C6BEE"/>
    <w:rsid w:val="5268732C"/>
    <w:rsid w:val="548E31BB"/>
    <w:rsid w:val="56B62A4F"/>
    <w:rsid w:val="57753DB1"/>
    <w:rsid w:val="5900417B"/>
    <w:rsid w:val="59C4316C"/>
    <w:rsid w:val="5A895D3C"/>
    <w:rsid w:val="5B5A4E5B"/>
    <w:rsid w:val="5C167014"/>
    <w:rsid w:val="5C6334A4"/>
    <w:rsid w:val="5E4E4333"/>
    <w:rsid w:val="60A51FA3"/>
    <w:rsid w:val="64944AFB"/>
    <w:rsid w:val="64D32197"/>
    <w:rsid w:val="654F4BA3"/>
    <w:rsid w:val="659D7F06"/>
    <w:rsid w:val="68227668"/>
    <w:rsid w:val="6A1E3D3C"/>
    <w:rsid w:val="6AD51D29"/>
    <w:rsid w:val="6CC753F5"/>
    <w:rsid w:val="6F3304DA"/>
    <w:rsid w:val="6FFE11AE"/>
    <w:rsid w:val="71305330"/>
    <w:rsid w:val="71B60387"/>
    <w:rsid w:val="72342719"/>
    <w:rsid w:val="73715219"/>
    <w:rsid w:val="743347CC"/>
    <w:rsid w:val="74E24AA9"/>
    <w:rsid w:val="761644EC"/>
    <w:rsid w:val="771C01A9"/>
    <w:rsid w:val="78D8254B"/>
    <w:rsid w:val="78DF4971"/>
    <w:rsid w:val="79CE17CD"/>
    <w:rsid w:val="7A896274"/>
    <w:rsid w:val="7A9D56EC"/>
    <w:rsid w:val="7D214B75"/>
    <w:rsid w:val="7DA255B4"/>
    <w:rsid w:val="7E1C48BD"/>
    <w:rsid w:val="7E3736C0"/>
    <w:rsid w:val="7EE2575E"/>
    <w:rsid w:val="7F6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人力资源和社会保障局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2020-11-02T07:06:00Z</dcterms:created>
  <dc:creator>Pzy</dc:creator>
  <cp:lastModifiedBy>Pzy</cp:lastModifiedBy>
  <cp:lastPrinted>2020-11-02T07:48:00Z</cp:lastPrinted>
  <dcterms:modified xsi:type="dcterms:W3CDTF">2020-12-04T02:39:04Z</dcterms:modified>
  <dc:title>2020年厦门市海沧区XX社区居民委员会XX项目制培训班合格人员补贴名单（第一期）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